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9C" w:rsidRPr="005507F7" w:rsidRDefault="0020649C" w:rsidP="0020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F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507F7" w:rsidRPr="005507F7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5507F7">
        <w:rPr>
          <w:rFonts w:ascii="Times New Roman" w:hAnsi="Times New Roman" w:cs="Times New Roman"/>
          <w:b/>
          <w:sz w:val="28"/>
          <w:szCs w:val="28"/>
        </w:rPr>
        <w:t>заседания ММО учителей английского языка</w:t>
      </w:r>
    </w:p>
    <w:p w:rsidR="0020649C" w:rsidRDefault="005507F7" w:rsidP="00206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18.10.2019 – 26.10 </w:t>
      </w:r>
      <w:r w:rsidR="0020649C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20649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560"/>
        <w:gridCol w:w="3295"/>
        <w:gridCol w:w="1814"/>
        <w:gridCol w:w="1952"/>
        <w:gridCol w:w="1950"/>
      </w:tblGrid>
      <w:tr w:rsidR="0020649C" w:rsidTr="00CE000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7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0649C" w:rsidRDefault="00DB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649C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:rsidR="00DB2ED3" w:rsidRDefault="00DB2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</w:t>
            </w:r>
          </w:p>
          <w:p w:rsidR="0020649C" w:rsidRDefault="0020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0649C" w:rsidTr="00CE000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7B" w:rsidRPr="00235F7B" w:rsidRDefault="00235F7B" w:rsidP="0023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Система оценивания учебных достижений обучающихся</w:t>
            </w:r>
          </w:p>
          <w:p w:rsidR="0020649C" w:rsidRDefault="00235F7B" w:rsidP="002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в формате ФГОС</w:t>
            </w:r>
          </w:p>
          <w:p w:rsidR="00DB2BAF" w:rsidRPr="00521A42" w:rsidRDefault="00DB2BAF" w:rsidP="0023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8A788E" w:rsidP="008A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Савинская </w:t>
            </w:r>
            <w:r w:rsidR="00624BCD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CD" w:rsidRPr="00521A42" w:rsidRDefault="00624BCD" w:rsidP="0062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 </w:t>
            </w:r>
          </w:p>
          <w:p w:rsidR="0020649C" w:rsidRPr="00521A42" w:rsidRDefault="00624BCD" w:rsidP="00EB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B25C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20649C" w:rsidTr="00CE000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AF" w:rsidRDefault="007823F4" w:rsidP="00235F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Реализация технологии «диалог</w:t>
            </w:r>
            <w:r w:rsidR="00931752" w:rsidRPr="00DB2BA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культур»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в изучении иностранного </w:t>
            </w:r>
            <w:r w:rsidR="00931752" w:rsidRPr="00DB2BA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языка</w:t>
            </w:r>
          </w:p>
          <w:p w:rsidR="00931752" w:rsidRPr="00624BCD" w:rsidRDefault="00931752" w:rsidP="0023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5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с примерами из опыта работы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51563D" w:rsidP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20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СОШ  </w:t>
            </w:r>
            <w:r w:rsidR="0051563D" w:rsidRPr="00521A4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0649C" w:rsidRPr="00521A42" w:rsidRDefault="0020649C" w:rsidP="0051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1563D" w:rsidRPr="00521A42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</w:p>
        </w:tc>
      </w:tr>
      <w:tr w:rsidR="0020649C" w:rsidTr="00CE000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7B" w:rsidRPr="00235F7B" w:rsidRDefault="00235F7B" w:rsidP="0023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Игра как один из способов</w:t>
            </w:r>
          </w:p>
          <w:p w:rsidR="0020649C" w:rsidRPr="00235F7B" w:rsidRDefault="00235F7B" w:rsidP="002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реализации критического мышления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20649C" w:rsidP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Сообщение с примерами из опыта работы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1A37B6" w:rsidP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К.Г</w:t>
            </w:r>
            <w:r w:rsidR="00CE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49C" w:rsidRPr="00521A42" w:rsidRDefault="00D8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О</w:t>
            </w:r>
            <w:r w:rsidR="00521A42">
              <w:rPr>
                <w:rFonts w:ascii="Times New Roman" w:hAnsi="Times New Roman" w:cs="Times New Roman"/>
                <w:sz w:val="24"/>
                <w:szCs w:val="24"/>
              </w:rPr>
              <w:t xml:space="preserve">ОШ  </w:t>
            </w:r>
          </w:p>
          <w:p w:rsidR="0020649C" w:rsidRPr="00521A42" w:rsidRDefault="0020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521A42">
              <w:rPr>
                <w:rFonts w:ascii="Times New Roman" w:hAnsi="Times New Roman" w:cs="Times New Roman"/>
                <w:sz w:val="24"/>
                <w:szCs w:val="24"/>
              </w:rPr>
              <w:t>Дада</w:t>
            </w:r>
            <w:proofErr w:type="spellEnd"/>
          </w:p>
          <w:p w:rsidR="0020649C" w:rsidRPr="00521A42" w:rsidRDefault="0020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52" w:rsidTr="00CE000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52" w:rsidRDefault="0093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ED3" w:rsidRDefault="00931752" w:rsidP="00931752">
            <w:pPr>
              <w:pStyle w:val="a4"/>
              <w:shd w:val="clear" w:color="auto" w:fill="FFFFFF"/>
              <w:jc w:val="both"/>
            </w:pPr>
            <w:r>
              <w:t xml:space="preserve">Ролевая игра как метод обучения диалогической устной речи на уроках </w:t>
            </w:r>
            <w:r w:rsidR="00933703">
              <w:t>иностранного языка</w:t>
            </w:r>
          </w:p>
          <w:p w:rsidR="00CE000F" w:rsidRPr="00DB2ED3" w:rsidRDefault="00CE000F" w:rsidP="00931752">
            <w:pPr>
              <w:pStyle w:val="a4"/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52" w:rsidRDefault="00931752" w:rsidP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52" w:rsidRDefault="008A788E" w:rsidP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Г.Е.Воропаева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52" w:rsidRDefault="008A788E" w:rsidP="0052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СОШ</w:t>
            </w:r>
            <w:r w:rsidR="00EB25CD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A788E" w:rsidRPr="00521A42" w:rsidRDefault="00EB25CD" w:rsidP="0052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</w:tr>
      <w:tr w:rsidR="0020649C" w:rsidTr="00CE000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Default="0020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7B" w:rsidRPr="00235F7B" w:rsidRDefault="00556440" w:rsidP="0023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тактика </w:t>
            </w:r>
            <w:r w:rsidR="00235F7B" w:rsidRPr="00235F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к ОГЭ</w:t>
            </w:r>
          </w:p>
          <w:p w:rsidR="0020649C" w:rsidRDefault="00235F7B" w:rsidP="0023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  <w:p w:rsidR="00931752" w:rsidRPr="00235F7B" w:rsidRDefault="00931752" w:rsidP="0023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49C" w:rsidRPr="00521A42" w:rsidRDefault="00624BCD" w:rsidP="00D8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Н.Г.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BCD" w:rsidRPr="00521A42" w:rsidRDefault="00624BCD" w:rsidP="0062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Учитель МБОУ СОШ  №1</w:t>
            </w:r>
          </w:p>
          <w:p w:rsidR="00E847F6" w:rsidRPr="00521A42" w:rsidRDefault="00624BCD" w:rsidP="0062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</w:tr>
    </w:tbl>
    <w:p w:rsidR="0020649C" w:rsidRDefault="0020649C" w:rsidP="00206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AA" w:rsidRDefault="009316AA"/>
    <w:sectPr w:rsidR="009316AA" w:rsidSect="0018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E50"/>
    <w:multiLevelType w:val="multilevel"/>
    <w:tmpl w:val="DB2E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D712A"/>
    <w:multiLevelType w:val="multilevel"/>
    <w:tmpl w:val="669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43AA3"/>
    <w:multiLevelType w:val="multilevel"/>
    <w:tmpl w:val="82B4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213E7"/>
    <w:multiLevelType w:val="multilevel"/>
    <w:tmpl w:val="871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649C"/>
    <w:rsid w:val="00182159"/>
    <w:rsid w:val="001A37B6"/>
    <w:rsid w:val="0020649C"/>
    <w:rsid w:val="00235F7B"/>
    <w:rsid w:val="002A0C7F"/>
    <w:rsid w:val="004D4C71"/>
    <w:rsid w:val="0051563D"/>
    <w:rsid w:val="00521A42"/>
    <w:rsid w:val="005507F7"/>
    <w:rsid w:val="00556440"/>
    <w:rsid w:val="00613F81"/>
    <w:rsid w:val="00616DB5"/>
    <w:rsid w:val="00624BCD"/>
    <w:rsid w:val="00741886"/>
    <w:rsid w:val="007823F4"/>
    <w:rsid w:val="007E5C65"/>
    <w:rsid w:val="00822ABA"/>
    <w:rsid w:val="00826E1A"/>
    <w:rsid w:val="00895184"/>
    <w:rsid w:val="008A788E"/>
    <w:rsid w:val="00907C7F"/>
    <w:rsid w:val="009316AA"/>
    <w:rsid w:val="00931752"/>
    <w:rsid w:val="00933703"/>
    <w:rsid w:val="00A4643B"/>
    <w:rsid w:val="00AE2B01"/>
    <w:rsid w:val="00CE000F"/>
    <w:rsid w:val="00D850CB"/>
    <w:rsid w:val="00DB2BAF"/>
    <w:rsid w:val="00DB2ED3"/>
    <w:rsid w:val="00E847F6"/>
    <w:rsid w:val="00EB25CD"/>
    <w:rsid w:val="00F56875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59"/>
  </w:style>
  <w:style w:type="paragraph" w:styleId="1">
    <w:name w:val="heading 1"/>
    <w:basedOn w:val="a"/>
    <w:link w:val="10"/>
    <w:uiPriority w:val="9"/>
    <w:qFormat/>
    <w:rsid w:val="0074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1752"/>
    <w:rPr>
      <w:b/>
      <w:bCs/>
    </w:rPr>
  </w:style>
  <w:style w:type="character" w:styleId="a6">
    <w:name w:val="Emphasis"/>
    <w:basedOn w:val="a0"/>
    <w:uiPriority w:val="20"/>
    <w:qFormat/>
    <w:rsid w:val="009317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7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8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19</cp:revision>
  <dcterms:created xsi:type="dcterms:W3CDTF">2019-02-14T08:57:00Z</dcterms:created>
  <dcterms:modified xsi:type="dcterms:W3CDTF">2019-10-07T01:02:00Z</dcterms:modified>
</cp:coreProperties>
</file>